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E51" w:rsidRDefault="00A25E51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3A55" w:rsidRDefault="00C43A55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09B9" w:rsidRDefault="003F09B9" w:rsidP="003709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1380" w:rsidRPr="00D41C10" w:rsidRDefault="00DC1380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(отметка об ознакомлении)</w:t>
      </w:r>
    </w:p>
    <w:p w:rsidR="00E67D6E" w:rsidRPr="00D41C10" w:rsidRDefault="00E67D6E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7D6E" w:rsidRPr="00D41C10" w:rsidRDefault="00E67D6E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D40" w:rsidRDefault="001E4D40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Главе управы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E67D6E" w:rsidRPr="00D41C10" w:rsidRDefault="001E4D40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Марьино</w:t>
      </w:r>
    </w:p>
    <w:p w:rsidR="00DC1380" w:rsidRPr="00D41C10" w:rsidRDefault="00DC1380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 Москвы</w:t>
      </w:r>
    </w:p>
    <w:p w:rsidR="00DC1380" w:rsidRPr="00D41C10" w:rsidRDefault="00DC1380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E67D6E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</w:t>
      </w: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DC1380" w:rsidRPr="00D41C10" w:rsidRDefault="00E67D6E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DC1380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(должность, Ф.И.О.)</w:t>
      </w:r>
    </w:p>
    <w:p w:rsidR="00E67D6E" w:rsidRPr="00D41C10" w:rsidRDefault="00E67D6E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7D6E" w:rsidRPr="00D41C10" w:rsidRDefault="00E67D6E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6E" w:rsidRPr="00D41C10" w:rsidRDefault="00DC1380" w:rsidP="00E67D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</w:t>
      </w:r>
    </w:p>
    <w:p w:rsidR="00E67D6E" w:rsidRPr="00D41C10" w:rsidRDefault="00DC1380" w:rsidP="00E67D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возникновении личной заинтересованности </w:t>
      </w:r>
    </w:p>
    <w:p w:rsidR="00E67D6E" w:rsidRPr="00D41C10" w:rsidRDefault="00DC1380" w:rsidP="00E67D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исполнении должностных обязанностей, </w:t>
      </w:r>
    </w:p>
    <w:p w:rsidR="00DC1380" w:rsidRPr="00D41C10" w:rsidRDefault="00DC1380" w:rsidP="00E67D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 приводит или может привести к конфликту интересов</w:t>
      </w:r>
    </w:p>
    <w:p w:rsidR="00E67D6E" w:rsidRPr="00D41C10" w:rsidRDefault="00E67D6E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7D6E" w:rsidRPr="00D41C10" w:rsidRDefault="00E67D6E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Обстоятельства, являющиеся основанием возникновения личной заинтересованности: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</w:t>
      </w:r>
    </w:p>
    <w:p w:rsidR="00E67D6E" w:rsidRPr="00D41C10" w:rsidRDefault="00E67D6E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Должностные обязанности, на исполнение которых влияет или может повлиять личная заинтересованность:</w:t>
      </w:r>
    </w:p>
    <w:p w:rsidR="00A00445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Предлагаемые меры по предотвращению или урегулированию конфликта интересов: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Намереваюсь (не намереваюсь) лично присутствовать на заседании Комиссии по соблюдению требований к служебному поведению государственных гражданских служащих города Москвы и урегулированию конфликта интересов </w:t>
      </w:r>
      <w:r w:rsidR="001E4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управы района Марьино </w:t>
      </w: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 Москвы.</w:t>
      </w: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(нужное подчеркнуть).</w:t>
      </w:r>
      <w:bookmarkStart w:id="0" w:name="_GoBack"/>
      <w:bookmarkEnd w:id="0"/>
    </w:p>
    <w:p w:rsidR="00640DBD" w:rsidRPr="00D41C10" w:rsidRDefault="00640DBD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1380" w:rsidRPr="00D41C10" w:rsidRDefault="00640DBD" w:rsidP="00640D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</w:t>
      </w:r>
      <w:proofErr w:type="gramStart"/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_»_</w:t>
      </w:r>
      <w:proofErr w:type="gramEnd"/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 </w:t>
      </w:r>
      <w:r w:rsidR="00DC1380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="00DC1380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640DBD" w:rsidRPr="00D41C10" w:rsidRDefault="00640DBD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6658" w:rsidRDefault="00DC1380" w:rsidP="000B665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(подпись лица, направляющего уведомление</w:t>
      </w:r>
      <w:r w:rsidR="00640DBD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sectPr w:rsidR="000B6658" w:rsidSect="000B6658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</w:abstractNum>
  <w:abstractNum w:abstractNumId="1" w15:restartNumberingAfterBreak="0">
    <w:nsid w:val="07FC064A"/>
    <w:multiLevelType w:val="hybridMultilevel"/>
    <w:tmpl w:val="F5EAA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3CF"/>
    <w:rsid w:val="00032F55"/>
    <w:rsid w:val="0003380E"/>
    <w:rsid w:val="000764CF"/>
    <w:rsid w:val="000B6658"/>
    <w:rsid w:val="000F4BA4"/>
    <w:rsid w:val="00165C4D"/>
    <w:rsid w:val="001E4D40"/>
    <w:rsid w:val="00283021"/>
    <w:rsid w:val="00323762"/>
    <w:rsid w:val="00345C52"/>
    <w:rsid w:val="00352EB3"/>
    <w:rsid w:val="003709B8"/>
    <w:rsid w:val="003F09B9"/>
    <w:rsid w:val="004D2498"/>
    <w:rsid w:val="004E18A7"/>
    <w:rsid w:val="005F0BB5"/>
    <w:rsid w:val="00634621"/>
    <w:rsid w:val="00640DBD"/>
    <w:rsid w:val="006C7648"/>
    <w:rsid w:val="00784F28"/>
    <w:rsid w:val="007F0284"/>
    <w:rsid w:val="008346DE"/>
    <w:rsid w:val="008C13F7"/>
    <w:rsid w:val="008E45D3"/>
    <w:rsid w:val="00A00445"/>
    <w:rsid w:val="00A25E51"/>
    <w:rsid w:val="00A61AE1"/>
    <w:rsid w:val="00A834B0"/>
    <w:rsid w:val="00B3233D"/>
    <w:rsid w:val="00BD57A3"/>
    <w:rsid w:val="00C173CF"/>
    <w:rsid w:val="00C43A55"/>
    <w:rsid w:val="00CA0973"/>
    <w:rsid w:val="00D411DA"/>
    <w:rsid w:val="00D41C10"/>
    <w:rsid w:val="00D83C8D"/>
    <w:rsid w:val="00DC1380"/>
    <w:rsid w:val="00DE0D64"/>
    <w:rsid w:val="00E56D3D"/>
    <w:rsid w:val="00E67D6E"/>
    <w:rsid w:val="00EC0F80"/>
    <w:rsid w:val="00F45607"/>
    <w:rsid w:val="00F614D8"/>
    <w:rsid w:val="00F6438A"/>
    <w:rsid w:val="00FC106D"/>
    <w:rsid w:val="00FD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7ED82"/>
  <w15:chartTrackingRefBased/>
  <w15:docId w15:val="{B5308EE7-A6DB-4399-8489-9A34C629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41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1C1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3237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7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2FFBE-4131-434C-94E2-4EA1A90BD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Ирина Вячеславовна</dc:creator>
  <cp:keywords/>
  <dc:description/>
  <cp:lastModifiedBy>Балдыжева Юлия Николаевна</cp:lastModifiedBy>
  <cp:revision>4</cp:revision>
  <cp:lastPrinted>2020-06-30T13:40:00Z</cp:lastPrinted>
  <dcterms:created xsi:type="dcterms:W3CDTF">2022-02-14T09:46:00Z</dcterms:created>
  <dcterms:modified xsi:type="dcterms:W3CDTF">2023-09-07T12:51:00Z</dcterms:modified>
</cp:coreProperties>
</file>